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3F" w:rsidRDefault="004C526B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Čj:MIL-e-00109/2020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Zápis z jednání rady obce 13.1 2020 v 16.hod. Na radnici.</w:t>
      </w:r>
    </w:p>
    <w:p w:rsidR="00E12F3F" w:rsidRDefault="004C526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Program:Kontrola usnesení z 6.1 2020.</w:t>
      </w:r>
    </w:p>
    <w:p w:rsidR="00E12F3F" w:rsidRDefault="004C526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>Žádosti.</w:t>
      </w:r>
    </w:p>
    <w:p w:rsidR="00E12F3F" w:rsidRDefault="004C526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>Smlouva.</w:t>
      </w:r>
    </w:p>
    <w:p w:rsidR="00E12F3F" w:rsidRDefault="004C526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>Plná moc.</w:t>
      </w:r>
    </w:p>
    <w:p w:rsidR="00E12F3F" w:rsidRDefault="004C526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>Přidělení bytu.</w:t>
      </w:r>
    </w:p>
    <w:p w:rsidR="00E12F3F" w:rsidRDefault="004C526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</w:t>
      </w:r>
      <w:r>
        <w:rPr>
          <w:rFonts w:eastAsia="Liberation Serif" w:cs="Liberation Serif"/>
          <w:sz w:val="26"/>
          <w:szCs w:val="26"/>
        </w:rPr>
        <w:t xml:space="preserve">                       </w:t>
      </w:r>
      <w:r>
        <w:rPr>
          <w:sz w:val="26"/>
          <w:szCs w:val="26"/>
        </w:rPr>
        <w:t>Zápis Revizního výboru.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Proti:0                                       Zdržel:0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2.Rada projednala a schválila </w:t>
      </w:r>
      <w:r>
        <w:rPr>
          <w:sz w:val="26"/>
          <w:szCs w:val="26"/>
        </w:rPr>
        <w:t>žádosti o uzavření manželství mimo stanovenou dobu.</w:t>
      </w: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9.5 Smolotely čp. 96,Čj:MIL-e- 00072/20,16.5 Smolotely čp. 96 ,Čj:MIL-e-0011/20,6.6 Smolotely čp. 96,Čj:MIL-e-00112/20.Založeno matrika.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                       Proti:0            </w:t>
      </w:r>
      <w:r>
        <w:rPr>
          <w:sz w:val="26"/>
          <w:szCs w:val="26"/>
        </w:rPr>
        <w:t xml:space="preserve">                          Zdržel:0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3.Rada na základě nařízení vlády č. 300/2019 schválila platový výměr ředitelce MŠ Milín.</w:t>
      </w:r>
    </w:p>
    <w:p w:rsidR="00E12F3F" w:rsidRDefault="004C526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</w:t>
      </w:r>
      <w:r>
        <w:rPr>
          <w:sz w:val="26"/>
          <w:szCs w:val="26"/>
        </w:rPr>
        <w:t>Čj:MIL-e- 00110/20.Založeno u starosty .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Proti:0                             </w:t>
      </w:r>
      <w:r>
        <w:rPr>
          <w:sz w:val="26"/>
          <w:szCs w:val="26"/>
        </w:rPr>
        <w:t xml:space="preserve">        Zdržel:0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4.Rada projednala a schválila znění smlouvy o sdružených službách dodávky elektřiny ze sítě nízkého napětí.Čj:MIL e- 00114/20.Založeno smlouvy .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Proti:0                                   </w:t>
      </w:r>
      <w:r>
        <w:rPr>
          <w:sz w:val="26"/>
          <w:szCs w:val="26"/>
        </w:rPr>
        <w:t xml:space="preserve">     Zdržel:0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5.Rada projednala a schválila Plnou moc pro společnost ERSTE Grantika Advisory,a.s. na zastupování v projektu:Zateplení bytových domů v obci Milín.1.etapa.Čj:MIL-e- 00113/20.</w:t>
      </w: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Založeno u místostarosty.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</w:t>
      </w:r>
      <w:r>
        <w:rPr>
          <w:sz w:val="26"/>
          <w:szCs w:val="26"/>
        </w:rPr>
        <w:t xml:space="preserve">                                           Proti.0                                          Zdržel:0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6. Rada na základě došlých žádostí 6.1 2020 na přidělení bytu č. 2,čp. 241 schválila přidělení bytu.Protokol uložen u starosty.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Pro: 3                  </w:t>
      </w:r>
      <w:r>
        <w:rPr>
          <w:sz w:val="26"/>
          <w:szCs w:val="26"/>
        </w:rPr>
        <w:t xml:space="preserve">                         Proti:2                                          Zdržel:0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7. Rada projednala zápis č. 3,4 Revizního výboru.Starosta obce požádá předsedu RV o termín  pracovní schůzky R.V. ,kterého se zúčastní a projedná závěr rady s výborem.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</w:t>
      </w:r>
      <w:r>
        <w:rPr>
          <w:sz w:val="26"/>
          <w:szCs w:val="26"/>
        </w:rPr>
        <w:t>Pro:5                                             Proti:0                                        Zdržel:0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8.Rada bere na vědomí dopis Ministerstva vnitra o posouzení schválených obecně závazných  vyhlášek v roce 2019.Výsledek je ,že vyhlášky jsou bez záv</w:t>
      </w:r>
      <w:r>
        <w:rPr>
          <w:sz w:val="26"/>
          <w:szCs w:val="26"/>
        </w:rPr>
        <w:t>ad.Čj:MIL-e-00096/20.Uloženo u vyhlášek.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4C526B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</w:t>
      </w: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p w:rsidR="00E12F3F" w:rsidRDefault="00E12F3F">
      <w:pPr>
        <w:pStyle w:val="Standard"/>
        <w:rPr>
          <w:rFonts w:hint="eastAsia"/>
          <w:sz w:val="26"/>
          <w:szCs w:val="26"/>
        </w:rPr>
      </w:pPr>
    </w:p>
    <w:sectPr w:rsidR="00E12F3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526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C52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52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C52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12F3F"/>
    <w:rsid w:val="004C526B"/>
    <w:rsid w:val="00E1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2020-01-14T06:48:00Z</dcterms:created>
  <dcterms:modified xsi:type="dcterms:W3CDTF">2020-01-24T13:42:00Z</dcterms:modified>
</cp:coreProperties>
</file>